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5763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Nr.604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57638">
        <w:rPr>
          <w:rFonts w:ascii="Times New Roman" w:eastAsia="Arial Unicode MS" w:hAnsi="Times New Roman" w:cs="Times New Roman"/>
          <w:sz w:val="24"/>
          <w:szCs w:val="24"/>
          <w:lang w:eastAsia="lv-LV"/>
        </w:rPr>
        <w:t>19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46219" w:rsidRPr="00546219" w:rsidRDefault="00546219" w:rsidP="00546219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57638" w:rsidRPr="00357638" w:rsidRDefault="00357638" w:rsidP="0035763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35763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mazo vokālistu konkursa “Cīrulītis – 2020” nolikuma apstiprināšanu</w:t>
      </w:r>
    </w:p>
    <w:p w:rsidR="00357638" w:rsidRPr="00357638" w:rsidRDefault="00357638" w:rsidP="00357638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357638" w:rsidRPr="00357638" w:rsidRDefault="00357638" w:rsidP="00D27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saņemts </w:t>
      </w:r>
      <w:proofErr w:type="spellStart"/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>J.Norviļa</w:t>
      </w:r>
      <w:proofErr w:type="spellEnd"/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mūzikas skolas direktora Mārtiņa BERGA 25.11.2019.iesniegums Nr.1-12/32 </w:t>
      </w:r>
      <w:proofErr w:type="gramStart"/>
      <w:r w:rsidRPr="003576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(</w:t>
      </w:r>
      <w:proofErr w:type="gramEnd"/>
      <w:r w:rsidRPr="003576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reģistrēts Madonas novada pašvaldībā 25.11.2019. </w:t>
      </w:r>
      <w:proofErr w:type="spellStart"/>
      <w:r w:rsidRPr="003576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Nr.MNP</w:t>
      </w:r>
      <w:proofErr w:type="spellEnd"/>
      <w:r w:rsidRPr="003576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/2.1.3.1/19/3958)</w:t>
      </w:r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>, ar lūgumu apstiprināt Madonas novada mazo vokā</w:t>
      </w:r>
      <w:r w:rsidR="00FE3CB5">
        <w:rPr>
          <w:rFonts w:ascii="Times New Roman" w:eastAsia="Times New Roman" w:hAnsi="Times New Roman" w:cs="Times New Roman"/>
          <w:sz w:val="24"/>
          <w:szCs w:val="24"/>
          <w:lang w:eastAsia="lv-LV"/>
        </w:rPr>
        <w:t>listu konkursa “Cīrulītis – 2020</w:t>
      </w:r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nolikumu. </w:t>
      </w:r>
    </w:p>
    <w:p w:rsidR="00357638" w:rsidRPr="00357638" w:rsidRDefault="00357638" w:rsidP="00D27B5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Konkurss tiek rīkots ar mērķi veicināt Madonas novada pirmsskolas un sākumskolas vecuma bērnu muzikālo spēju attīstību, sekmēt latviešu tautas dziesmu </w:t>
      </w:r>
      <w:r w:rsidRPr="0035763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 </w:t>
      </w:r>
      <w:proofErr w:type="spellStart"/>
      <w:r w:rsidRPr="0035763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capella</w:t>
      </w:r>
      <w:proofErr w:type="spellEnd"/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dziedāšanas prasmes. Konkursu rīko Vidzemes Jauno talantu atbalsta fonds sadarbībā ar Jāņa Norviļa Madonas Mūzikas skolu un Madonas novada pašvaldību. </w:t>
      </w:r>
    </w:p>
    <w:p w:rsidR="00357638" w:rsidRPr="009B02CF" w:rsidRDefault="00D108A6" w:rsidP="00D27B5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Noklausījusies sniegto informāciju, ņ</w:t>
      </w:r>
      <w:r w:rsidR="00357638" w:rsidRPr="0035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 vērā 12.12.2019. Izglītības un jaunatnes lietu komitejas </w:t>
      </w:r>
      <w:r w:rsidR="00357638" w:rsidRPr="00357638">
        <w:rPr>
          <w:rFonts w:ascii="Times New Roman" w:eastAsia="Calibri" w:hAnsi="Times New Roman" w:cs="Times New Roman"/>
          <w:sz w:val="24"/>
          <w:szCs w:val="24"/>
        </w:rPr>
        <w:t>un</w:t>
      </w:r>
      <w:r w:rsidR="00357638" w:rsidRPr="003576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57638" w:rsidRPr="00357638">
        <w:rPr>
          <w:rFonts w:ascii="Times New Roman" w:eastAsia="Calibri" w:hAnsi="Times New Roman" w:cs="Times New Roman"/>
          <w:sz w:val="24"/>
          <w:szCs w:val="24"/>
        </w:rPr>
        <w:t xml:space="preserve">19.12.2019. </w:t>
      </w:r>
      <w:r w:rsidR="00357638" w:rsidRPr="00357638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357638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3576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35763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35763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3576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35763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5763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35763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57638" w:rsidRPr="00357638" w:rsidRDefault="00357638" w:rsidP="00D27B5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7638" w:rsidRPr="00357638" w:rsidRDefault="00357638" w:rsidP="00D27B53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novada mazo vokālistu konkursa “Cīrulītis – 2020” nolikumu.</w:t>
      </w:r>
    </w:p>
    <w:p w:rsidR="00357638" w:rsidRPr="00357638" w:rsidRDefault="00357638" w:rsidP="00D27B53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Finansējumu EUR 850,00 apmērā paredzēt plānojot </w:t>
      </w:r>
      <w:proofErr w:type="gramStart"/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3576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izglītības pasākumu budžetu.</w:t>
      </w:r>
    </w:p>
    <w:p w:rsidR="00357638" w:rsidRPr="00357638" w:rsidRDefault="00357638" w:rsidP="00D27B53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763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Piešķirt finansējumu </w:t>
      </w:r>
      <w:smartTag w:uri="schemas-tilde-lv/tildestengine" w:element="date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357638"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lv-LV"/>
          </w:rPr>
          <w:t>EUR</w:t>
        </w:r>
      </w:smartTag>
      <w:r w:rsidRPr="0035763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500,00 apmērā biedrībai “Vidzemes jauno talantu atbalsta fonds” Madonas novada mazo vokā</w:t>
      </w:r>
      <w:r w:rsidR="00A74674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listu konkursa “Cīrulītis – 2020</w:t>
      </w:r>
      <w:bookmarkStart w:id="6" w:name="_GoBack"/>
      <w:bookmarkEnd w:id="6"/>
      <w:r w:rsidRPr="0035763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” organizēšanai no budžetā izglītības pasākumam šim mērķim paredzētajiem līdzekļiem.</w:t>
      </w:r>
    </w:p>
    <w:p w:rsidR="00357638" w:rsidRPr="00357638" w:rsidRDefault="00357638" w:rsidP="00D27B53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763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Slēgt līgumu ar Vidzemes jauno talantu atbalsta fondu par finansējuma piešķiršanu un izlietojumu.</w:t>
      </w:r>
    </w:p>
    <w:p w:rsidR="00357638" w:rsidRPr="00357638" w:rsidRDefault="00357638" w:rsidP="00D27B53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7638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Apmaksu veikt saskaņā ar piestādīto rēķinu. </w:t>
      </w:r>
    </w:p>
    <w:p w:rsidR="00357638" w:rsidRPr="00357638" w:rsidRDefault="00357638" w:rsidP="003576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7638" w:rsidRPr="00357638" w:rsidRDefault="00357638" w:rsidP="00357638">
      <w:pPr>
        <w:spacing w:after="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57638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Pielikumā: Nolikums.</w:t>
      </w:r>
    </w:p>
    <w:bookmarkEnd w:id="0"/>
    <w:bookmarkEnd w:id="1"/>
    <w:bookmarkEnd w:id="2"/>
    <w:bookmarkEnd w:id="3"/>
    <w:bookmarkEnd w:id="4"/>
    <w:bookmarkEnd w:id="5"/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Pr="000C65D5" w:rsidRDefault="00D27B53" w:rsidP="00596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  <w:r w:rsidRPr="00D27B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  <w:t>Seržāne 64860562</w:t>
      </w:r>
    </w:p>
    <w:sectPr w:rsidR="000F030D" w:rsidRPr="000C65D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21"/>
  </w:num>
  <w:num w:numId="5">
    <w:abstractNumId w:val="1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4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2"/>
  </w:num>
  <w:num w:numId="24">
    <w:abstractNumId w:val="13"/>
  </w:num>
  <w:num w:numId="25">
    <w:abstractNumId w:val="16"/>
  </w:num>
  <w:num w:numId="26">
    <w:abstractNumId w:val="3"/>
  </w:num>
  <w:num w:numId="27">
    <w:abstractNumId w:val="10"/>
  </w:num>
  <w:num w:numId="28">
    <w:abstractNumId w:val="4"/>
  </w:num>
  <w:num w:numId="29">
    <w:abstractNumId w:val="19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2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4674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8A6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27B5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3CB5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05841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ED5F-C53E-4BA3-9DD7-75A04475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299</cp:revision>
  <cp:lastPrinted>2019-11-29T09:29:00Z</cp:lastPrinted>
  <dcterms:created xsi:type="dcterms:W3CDTF">2019-08-26T07:32:00Z</dcterms:created>
  <dcterms:modified xsi:type="dcterms:W3CDTF">2020-01-14T10:15:00Z</dcterms:modified>
</cp:coreProperties>
</file>